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3543CD"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3543CD"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rPr>
          <w:rFonts w:hint="eastAsia"/>
        </w:rPr>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rPr>
          <w:rFonts w:hint="eastAsia"/>
        </w:rPr>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587F79">
        <w:rPr>
          <w:rFonts w:ascii="Arial" w:eastAsia="宋体" w:hAnsi="Arial" w:cs="Arial"/>
          <w:color w:val="222222"/>
          <w:kern w:val="0"/>
          <w:sz w:val="24"/>
          <w:szCs w:val="24"/>
        </w:rPr>
        <w:t>7</w:t>
      </w:r>
      <w:r w:rsidR="00472606" w:rsidRPr="00472606">
        <w:rPr>
          <w:rFonts w:ascii="Arial" w:eastAsia="宋体" w:hAnsi="Arial" w:cs="Arial" w:hint="eastAsia"/>
          <w:color w:val="222222"/>
          <w:kern w:val="0"/>
          <w:sz w:val="24"/>
          <w:szCs w:val="24"/>
        </w:rPr>
        <w:t>.</w:t>
      </w:r>
      <w:r w:rsidR="0033494A">
        <w:rPr>
          <w:rFonts w:ascii="Arial" w:eastAsia="宋体" w:hAnsi="Arial" w:cs="Arial"/>
          <w:color w:val="222222"/>
          <w:kern w:val="0"/>
          <w:sz w:val="24"/>
          <w:szCs w:val="24"/>
        </w:rPr>
        <w:t>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3C7D2E">
        <w:rPr>
          <w:rFonts w:ascii="Arial" w:eastAsia="宋体" w:hAnsi="Arial" w:cs="Arial"/>
          <w:color w:val="222222"/>
          <w:kern w:val="0"/>
          <w:sz w:val="24"/>
          <w:szCs w:val="24"/>
        </w:rPr>
        <w:t>50</w:t>
      </w:r>
      <w:r w:rsidR="00472606" w:rsidRPr="00472606">
        <w:rPr>
          <w:rFonts w:ascii="Arial" w:eastAsia="宋体" w:hAnsi="Arial" w:cs="Arial" w:hint="eastAsia"/>
          <w:color w:val="222222"/>
          <w:kern w:val="0"/>
          <w:sz w:val="24"/>
          <w:szCs w:val="24"/>
        </w:rPr>
        <w:t>）</w:t>
      </w:r>
      <w:r w:rsidR="00A2162C">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6465DB">
        <w:rPr>
          <w:rFonts w:ascii="Arial" w:eastAsia="宋体" w:hAnsi="Arial" w:cs="Arial"/>
          <w:color w:val="222222"/>
          <w:kern w:val="0"/>
          <w:sz w:val="24"/>
          <w:szCs w:val="24"/>
        </w:rPr>
        <w:t>7.5126</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6F23DD">
        <w:rPr>
          <w:rFonts w:ascii="Arial" w:eastAsia="宋体" w:hAnsi="Arial" w:cs="Arial"/>
          <w:color w:val="222222"/>
          <w:kern w:val="0"/>
          <w:sz w:val="24"/>
          <w:szCs w:val="24"/>
        </w:rPr>
        <w:t>5079</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hint="eastAsia"/>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00E21B39">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r w:rsidR="00143B77" w:rsidRPr="007E79C7">
        <w:rPr>
          <w:rFonts w:ascii="Arial" w:eastAsia="宋体" w:hAnsi="Arial" w:cs="Arial" w:hint="eastAsia"/>
          <w:b/>
          <w:color w:val="222222"/>
          <w:kern w:val="0"/>
          <w:sz w:val="24"/>
          <w:szCs w:val="24"/>
        </w:rPr>
        <w:t>数据</w:t>
      </w:r>
      <w:r w:rsidR="00143B77" w:rsidRPr="007E79C7">
        <w:rPr>
          <w:rFonts w:ascii="Arial" w:eastAsia="宋体" w:hAnsi="Arial" w:cs="Arial"/>
          <w:b/>
          <w:color w:val="222222"/>
          <w:kern w:val="0"/>
          <w:sz w:val="24"/>
          <w:szCs w:val="24"/>
        </w:rPr>
        <w:t>不准确，重做试验！</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sidRPr="00E21B39">
        <w:rPr>
          <w:rFonts w:ascii="Arial" w:eastAsia="宋体" w:hAnsi="Arial" w:cs="Arial" w:hint="eastAsia"/>
          <w:b/>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hint="eastAsia"/>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r w:rsidR="0096592D">
        <w:rPr>
          <w:rFonts w:ascii="Arial" w:eastAsia="宋体" w:hAnsi="Arial" w:cs="Arial" w:hint="eastAsia"/>
          <w:color w:val="222222"/>
          <w:kern w:val="0"/>
          <w:sz w:val="24"/>
          <w:szCs w:val="24"/>
        </w:rPr>
        <w:t>噪声</w:t>
      </w:r>
      <w:r w:rsidR="0096592D">
        <w:rPr>
          <w:rFonts w:ascii="Arial" w:eastAsia="宋体" w:hAnsi="Arial" w:cs="Arial"/>
          <w:color w:val="222222"/>
          <w:kern w:val="0"/>
          <w:sz w:val="24"/>
          <w:szCs w:val="24"/>
        </w:rPr>
        <w:t>比较大，需要</w:t>
      </w:r>
      <w:r w:rsidR="0096592D">
        <w:rPr>
          <w:rFonts w:ascii="Arial" w:eastAsia="宋体" w:hAnsi="Arial" w:cs="Arial" w:hint="eastAsia"/>
          <w:color w:val="222222"/>
          <w:kern w:val="0"/>
          <w:sz w:val="24"/>
          <w:szCs w:val="24"/>
        </w:rPr>
        <w:t>1000</w:t>
      </w:r>
      <w:r w:rsidR="0096592D">
        <w:rPr>
          <w:rFonts w:ascii="Arial" w:eastAsia="宋体" w:hAnsi="Arial" w:cs="Arial" w:hint="eastAsia"/>
          <w:color w:val="222222"/>
          <w:kern w:val="0"/>
          <w:sz w:val="24"/>
          <w:szCs w:val="24"/>
        </w:rPr>
        <w:t>张</w:t>
      </w:r>
      <w:r w:rsidR="0096592D">
        <w:rPr>
          <w:rFonts w:ascii="Arial" w:eastAsia="宋体" w:hAnsi="Arial" w:cs="Arial"/>
          <w:color w:val="222222"/>
          <w:kern w:val="0"/>
          <w:sz w:val="24"/>
          <w:szCs w:val="24"/>
        </w:rPr>
        <w:t>图。</w:t>
      </w:r>
    </w:p>
    <w:p w:rsidR="00CF6B76" w:rsidRPr="00C90B07" w:rsidRDefault="00A32BD5" w:rsidP="00115C5A">
      <w:pPr>
        <w:widowControl/>
        <w:jc w:val="left"/>
        <w:rPr>
          <w:rFonts w:hint="eastAsia"/>
        </w:rPr>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r w:rsidR="00A05548">
        <w:rPr>
          <w:rFonts w:ascii="Arial" w:eastAsia="宋体" w:hAnsi="Arial" w:cs="Arial" w:hint="eastAsia"/>
          <w:color w:val="222222"/>
          <w:kern w:val="0"/>
          <w:sz w:val="24"/>
          <w:szCs w:val="24"/>
        </w:rPr>
        <w:t>噪声</w:t>
      </w:r>
      <w:r w:rsidR="00A05548">
        <w:rPr>
          <w:rFonts w:ascii="Arial" w:eastAsia="宋体" w:hAnsi="Arial" w:cs="Arial"/>
          <w:color w:val="222222"/>
          <w:kern w:val="0"/>
          <w:sz w:val="24"/>
          <w:szCs w:val="24"/>
        </w:rPr>
        <w:t>比较大，需要</w:t>
      </w:r>
      <w:r w:rsidR="00A05548">
        <w:rPr>
          <w:rFonts w:ascii="Arial" w:eastAsia="宋体" w:hAnsi="Arial" w:cs="Arial" w:hint="eastAsia"/>
          <w:color w:val="222222"/>
          <w:kern w:val="0"/>
          <w:sz w:val="24"/>
          <w:szCs w:val="24"/>
        </w:rPr>
        <w:t>1000</w:t>
      </w:r>
      <w:r w:rsidR="00A05548">
        <w:rPr>
          <w:rFonts w:ascii="Arial" w:eastAsia="宋体" w:hAnsi="Arial" w:cs="Arial" w:hint="eastAsia"/>
          <w:color w:val="222222"/>
          <w:kern w:val="0"/>
          <w:sz w:val="24"/>
          <w:szCs w:val="24"/>
        </w:rPr>
        <w:t>张</w:t>
      </w:r>
      <w:r w:rsidR="00A05548">
        <w:rPr>
          <w:rFonts w:ascii="Arial" w:eastAsia="宋体" w:hAnsi="Arial" w:cs="Arial"/>
          <w:color w:val="222222"/>
          <w:kern w:val="0"/>
          <w:sz w:val="24"/>
          <w:szCs w:val="24"/>
        </w:rPr>
        <w:t>图。</w:t>
      </w:r>
    </w:p>
    <w:p w:rsidR="00B70BA6" w:rsidRDefault="00B70BA6" w:rsidP="00C436F1">
      <w:pPr>
        <w:widowControl/>
        <w:jc w:val="left"/>
      </w:pPr>
    </w:p>
    <w:p w:rsidR="009159C6" w:rsidRDefault="009159C6" w:rsidP="00C436F1">
      <w:pPr>
        <w:widowControl/>
        <w:jc w:val="left"/>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w:t>
      </w:r>
      <w:r w:rsidR="0079492F">
        <w:t>n</w:t>
      </w:r>
      <w:r w:rsidR="0079492F">
        <w:t>)</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2D706B">
        <w:t>得到</w:t>
      </w:r>
      <w:r w:rsidR="002D706B">
        <w:rPr>
          <w:rFonts w:hint="eastAsia"/>
        </w:rPr>
        <w:t>的</w:t>
      </w:r>
      <w:r w:rsidR="002D706B">
        <w:t>sRGB</w:t>
      </w:r>
      <w:r w:rsidR="002D706B">
        <w:rPr>
          <w:rFonts w:hint="eastAsia"/>
        </w:rPr>
        <w:t>图</w:t>
      </w:r>
      <w:r w:rsidR="00393EEE">
        <w:t>就等于</w:t>
      </w:r>
      <w:r w:rsidR="00393EEE">
        <w:t>500</w:t>
      </w:r>
      <w:r w:rsidR="00393EEE">
        <w:rPr>
          <w:rFonts w:hint="eastAsia"/>
        </w:rPr>
        <w:t>张</w:t>
      </w:r>
      <w:r w:rsidR="00393EEE">
        <w:t>经过</w:t>
      </w:r>
      <w:r w:rsidR="00393EEE">
        <w:t>pipeline</w:t>
      </w:r>
      <w:r w:rsidR="00393EEE">
        <w:t>之后</w:t>
      </w:r>
      <w:r w:rsidR="002D706B">
        <w:rPr>
          <w:rFonts w:hint="eastAsia"/>
        </w:rPr>
        <w:t>得到</w:t>
      </w:r>
      <w:r w:rsidR="00393EEE">
        <w:t>的</w:t>
      </w:r>
      <w:r w:rsidR="00393EEE">
        <w:t>sRGB</w:t>
      </w:r>
      <w:r w:rsidR="00393EEE">
        <w:rPr>
          <w:rFonts w:hint="eastAsia"/>
        </w:rPr>
        <w:t>图</w:t>
      </w:r>
      <w:r w:rsidR="00393EEE">
        <w:t>取平均</w:t>
      </w:r>
      <w:r w:rsidR="00EF2E14">
        <w:rPr>
          <w:rFonts w:hint="eastAsia"/>
        </w:rPr>
        <w:t>。</w:t>
      </w:r>
      <w:r w:rsidR="00EF2E14">
        <w:t>但是</w:t>
      </w:r>
      <w:r w:rsidR="00EF2E14">
        <w:rPr>
          <w:rFonts w:hint="eastAsia"/>
        </w:rPr>
        <w:t>实验证明</w:t>
      </w:r>
      <w:r w:rsidR="00EF2E14">
        <w:t>这个结论是</w:t>
      </w:r>
      <w:r w:rsidR="00EF2E14">
        <w:rPr>
          <w:rFonts w:hint="eastAsia"/>
        </w:rPr>
        <w:t>不成立</w:t>
      </w:r>
      <w:r w:rsidR="00EF2E14">
        <w:t>的。</w:t>
      </w:r>
      <w:r w:rsidR="005F5DA5">
        <w:rPr>
          <w:rFonts w:hint="eastAsia"/>
        </w:rPr>
        <w:t>这从</w:t>
      </w:r>
      <w:r w:rsidR="005F5DA5">
        <w:t>实验角度证明</w:t>
      </w:r>
      <w:r w:rsidR="005F5DA5">
        <w:t>imaging pipeline</w:t>
      </w:r>
      <w:r w:rsidR="005F5DA5">
        <w:t>是一个</w:t>
      </w:r>
      <w:r w:rsidR="005F5DA5">
        <w:rPr>
          <w:rFonts w:hint="eastAsia"/>
        </w:rPr>
        <w:t>非</w:t>
      </w:r>
      <w:r w:rsidR="005F5DA5">
        <w:t>线性</w:t>
      </w:r>
      <w:r w:rsidR="005F5DA5">
        <w:rPr>
          <w:rFonts w:hint="eastAsia"/>
        </w:rPr>
        <w:t>映射或函数</w:t>
      </w:r>
      <w:r w:rsidR="005F5DA5">
        <w:rPr>
          <w:rFonts w:hint="eastAsia"/>
        </w:rPr>
        <w:t>。</w:t>
      </w:r>
      <w:r w:rsidR="003F4AC2">
        <w:rPr>
          <w:rFonts w:hint="eastAsia"/>
        </w:rPr>
        <w:t>那么</w:t>
      </w:r>
      <w:r w:rsidR="003F4AC2">
        <w:t>也就说明，</w:t>
      </w:r>
      <w:r w:rsidR="008B091C">
        <w:rPr>
          <w:rFonts w:hint="eastAsia"/>
        </w:rPr>
        <w:t>500</w:t>
      </w:r>
      <w:r w:rsidR="008B091C">
        <w:rPr>
          <w:rFonts w:hint="eastAsia"/>
        </w:rPr>
        <w:t>张</w:t>
      </w:r>
      <w:r w:rsidR="003F4AC2">
        <w:rPr>
          <w:rFonts w:hint="eastAsia"/>
        </w:rPr>
        <w:t>raw</w:t>
      </w:r>
      <w:r w:rsidR="003F4AC2">
        <w:t xml:space="preserve"> images</w:t>
      </w:r>
      <w:r w:rsidR="003F4AC2">
        <w:t>里的噪声</w:t>
      </w:r>
      <w:r w:rsidR="00FD73CB">
        <w:rPr>
          <w:rFonts w:hint="eastAsia"/>
        </w:rPr>
        <w:t>取</w:t>
      </w:r>
      <w:r w:rsidR="00FD73CB">
        <w:t>平均</w:t>
      </w:r>
      <w:r w:rsidR="00DE1AAE">
        <w:rPr>
          <w:rFonts w:hint="eastAsia"/>
        </w:rPr>
        <w:t>之后</w:t>
      </w:r>
      <w:r w:rsidR="00692519">
        <w:rPr>
          <w:rFonts w:hint="eastAsia"/>
        </w:rPr>
        <w:t>变</w:t>
      </w:r>
      <w:r w:rsidR="00692519">
        <w:t>成</w:t>
      </w:r>
      <w:r w:rsidR="00692519">
        <w:rPr>
          <w:rFonts w:hint="eastAsia"/>
        </w:rPr>
        <w:t>0</w:t>
      </w:r>
      <w:r w:rsidR="00692519">
        <w:rPr>
          <w:rFonts w:hint="eastAsia"/>
        </w:rPr>
        <w:t>（假设</w:t>
      </w:r>
      <w:r w:rsidR="00692519">
        <w:t>raw images</w:t>
      </w:r>
      <w:r w:rsidR="00692519">
        <w:t>取平均之后是</w:t>
      </w:r>
      <w:r w:rsidR="00692519">
        <w:t>ground truth</w:t>
      </w:r>
      <w:r w:rsidR="00692519">
        <w:rPr>
          <w:rFonts w:hint="eastAsia"/>
        </w:rPr>
        <w:t>）</w:t>
      </w:r>
      <w:r w:rsidR="00B51684">
        <w:rPr>
          <w:rFonts w:hint="eastAsia"/>
        </w:rPr>
        <w:t>，</w:t>
      </w:r>
      <w:r w:rsidR="00621B8F">
        <w:rPr>
          <w:rFonts w:hint="eastAsia"/>
        </w:rPr>
        <w:t>假设</w:t>
      </w:r>
      <w:r w:rsidR="00EC1B04">
        <w:rPr>
          <w:rFonts w:hint="eastAsia"/>
        </w:rPr>
        <w:t>0</w:t>
      </w:r>
      <w:r w:rsidR="00EC1B04">
        <w:rPr>
          <w:rFonts w:hint="eastAsia"/>
        </w:rPr>
        <w:t>噪声</w:t>
      </w:r>
      <w:r w:rsidR="00EC1B04">
        <w:t>经过</w:t>
      </w:r>
      <w:r w:rsidR="00EC1B04">
        <w:t>pipeline</w:t>
      </w:r>
      <w:r w:rsidR="00EC1B04">
        <w:t>还是</w:t>
      </w:r>
      <w:r w:rsidR="00EC1B04">
        <w:rPr>
          <w:rFonts w:hint="eastAsia"/>
        </w:rPr>
        <w:t>0</w:t>
      </w:r>
      <w:r w:rsidR="00EC1B04">
        <w:rPr>
          <w:rFonts w:hint="eastAsia"/>
        </w:rPr>
        <w:t>，</w:t>
      </w:r>
      <w:r w:rsidR="005E3EAE">
        <w:rPr>
          <w:rFonts w:hint="eastAsia"/>
        </w:rPr>
        <w:t>那么</w:t>
      </w:r>
      <w:r w:rsidR="00DC5D48">
        <w:rPr>
          <w:rFonts w:hint="eastAsia"/>
        </w:rPr>
        <w:t>每张</w:t>
      </w:r>
      <w:r w:rsidR="00DC5D48">
        <w:t>图单独的噪声</w:t>
      </w:r>
      <w:r w:rsidR="00DE1AAE">
        <w:t>经过</w:t>
      </w:r>
      <w:r w:rsidR="00DE1AAE">
        <w:t>pipeline</w:t>
      </w:r>
      <w:r w:rsidR="00AF72E9">
        <w:rPr>
          <w:rFonts w:hint="eastAsia"/>
        </w:rPr>
        <w:t>变成</w:t>
      </w:r>
      <w:r w:rsidR="00DE1AAE">
        <w:t>sRGB</w:t>
      </w:r>
      <w:r w:rsidR="001110B4">
        <w:rPr>
          <w:rFonts w:hint="eastAsia"/>
        </w:rPr>
        <w:t>噪声</w:t>
      </w:r>
      <w:r w:rsidR="00DE1AAE">
        <w:rPr>
          <w:rFonts w:hint="eastAsia"/>
        </w:rPr>
        <w:t>图</w:t>
      </w:r>
      <w:r w:rsidR="00502AFC">
        <w:rPr>
          <w:rFonts w:hint="eastAsia"/>
        </w:rPr>
        <w:t>再取</w:t>
      </w:r>
      <w:r w:rsidR="00502AFC">
        <w:t>平均</w:t>
      </w:r>
      <w:r w:rsidR="00F40527">
        <w:rPr>
          <w:rFonts w:hint="eastAsia"/>
        </w:rPr>
        <w:t>之后得到</w:t>
      </w:r>
      <w:r w:rsidR="00F40527">
        <w:t>的噪声不是</w:t>
      </w:r>
      <w:r w:rsidR="008C5C5C">
        <w:rPr>
          <w:rFonts w:hint="eastAsia"/>
        </w:rPr>
        <w:t>0</w:t>
      </w:r>
      <w:r w:rsidR="008C5C5C">
        <w:rPr>
          <w:rFonts w:hint="eastAsia"/>
        </w:rPr>
        <w:t>。</w:t>
      </w:r>
      <w:r w:rsidR="0043222F">
        <w:rPr>
          <w:rFonts w:hint="eastAsia"/>
        </w:rPr>
        <w:t>这说明</w:t>
      </w:r>
      <w:r w:rsidR="00E4229B">
        <w:rPr>
          <w:rFonts w:hint="eastAsia"/>
        </w:rPr>
        <w:t>噪声</w:t>
      </w:r>
      <w:r w:rsidR="009C4F22">
        <w:rPr>
          <w:rFonts w:hint="eastAsia"/>
        </w:rPr>
        <w:t>经过</w:t>
      </w:r>
      <w:r w:rsidR="009C4F22">
        <w:t>非线性</w:t>
      </w:r>
      <w:r w:rsidR="009C4F22">
        <w:t>pipeline</w:t>
      </w:r>
      <w:r w:rsidR="009C4F22">
        <w:t>变换后不是</w:t>
      </w:r>
      <w:r w:rsidR="009C4F22">
        <w:rPr>
          <w:rFonts w:hint="eastAsia"/>
        </w:rPr>
        <w:t>0</w:t>
      </w:r>
      <w:r w:rsidR="009C4F22">
        <w:rPr>
          <w:rFonts w:hint="eastAsia"/>
        </w:rPr>
        <w:t>均值</w:t>
      </w:r>
      <w:r w:rsidR="00843F5A">
        <w:rPr>
          <w:rFonts w:hint="eastAsia"/>
        </w:rPr>
        <w:t>，</w:t>
      </w:r>
      <w:r w:rsidR="00843F5A">
        <w:t>从而不能通过取平均消除。</w:t>
      </w:r>
    </w:p>
    <w:p w:rsidR="00D7375F" w:rsidRDefault="00D7375F" w:rsidP="00C436F1">
      <w:pPr>
        <w:widowControl/>
        <w:jc w:val="left"/>
        <w:rPr>
          <w:rFonts w:hint="eastAsia"/>
        </w:rPr>
      </w:pPr>
    </w:p>
    <w:p w:rsidR="00172738" w:rsidRDefault="00172738" w:rsidP="00C436F1">
      <w:pPr>
        <w:widowControl/>
        <w:jc w:val="left"/>
      </w:pPr>
      <w:r>
        <w:rPr>
          <w:rFonts w:hint="eastAsia"/>
        </w:rPr>
        <w:t>以上</w:t>
      </w:r>
      <w:r>
        <w:t>逻辑漏洞：</w:t>
      </w:r>
      <w:r>
        <w:rPr>
          <w:rFonts w:hint="eastAsia"/>
        </w:rPr>
        <w:t>我们</w:t>
      </w:r>
      <w:r>
        <w:t>先采用了一个非线性</w:t>
      </w:r>
      <w:r>
        <w:rPr>
          <w:rFonts w:hint="eastAsia"/>
        </w:rPr>
        <w:t>的</w:t>
      </w:r>
      <w:r>
        <w:t>pipeline</w:t>
      </w:r>
      <w:r>
        <w:t>，然后</w:t>
      </w:r>
      <w:r w:rsidR="001E2412">
        <w:rPr>
          <w:rFonts w:hint="eastAsia"/>
        </w:rPr>
        <w:t>再</w:t>
      </w:r>
      <w:r w:rsidR="001E2412">
        <w:t>得到这样的结果的！</w:t>
      </w:r>
    </w:p>
    <w:p w:rsidR="001E2412" w:rsidRDefault="001E2412" w:rsidP="00C436F1">
      <w:pPr>
        <w:widowControl/>
        <w:jc w:val="left"/>
      </w:pPr>
      <w:r>
        <w:rPr>
          <w:rFonts w:hint="eastAsia"/>
        </w:rPr>
        <w:t>应该</w:t>
      </w:r>
      <w:r>
        <w:t>理论分析，现有的</w:t>
      </w:r>
      <w:r>
        <w:t>pipeline</w:t>
      </w:r>
      <w:r>
        <w:t>普遍是非线性的，然后理论上，就会有这样的结果。</w:t>
      </w:r>
    </w:p>
    <w:p w:rsidR="00DE6BA1" w:rsidRDefault="00DE6BA1" w:rsidP="00C436F1">
      <w:pPr>
        <w:widowControl/>
        <w:jc w:val="left"/>
      </w:pPr>
    </w:p>
    <w:p w:rsidR="00DE6BA1" w:rsidRPr="001E2412" w:rsidRDefault="00DE6BA1" w:rsidP="00C436F1">
      <w:pPr>
        <w:widowControl/>
        <w:jc w:val="left"/>
        <w:rPr>
          <w:rFonts w:hint="eastAsia"/>
        </w:rPr>
      </w:pPr>
      <w:r>
        <w:rPr>
          <w:rFonts w:hint="eastAsia"/>
        </w:rPr>
        <w:t>张老师建议</w:t>
      </w:r>
      <w:r>
        <w:t>拍</w:t>
      </w:r>
      <w:r>
        <w:rPr>
          <w:rFonts w:hint="eastAsia"/>
        </w:rPr>
        <w:t>5000</w:t>
      </w:r>
      <w:r>
        <w:rPr>
          <w:rFonts w:hint="eastAsia"/>
        </w:rPr>
        <w:t>张</w:t>
      </w:r>
      <w:r>
        <w:t>，经过</w:t>
      </w:r>
      <w:r>
        <w:t>pipeline</w:t>
      </w:r>
      <w:r>
        <w:t>得到三个</w:t>
      </w:r>
      <w:r w:rsidR="004A16A3">
        <w:rPr>
          <w:rFonts w:hint="eastAsia"/>
        </w:rPr>
        <w:t>ground</w:t>
      </w:r>
      <w:r w:rsidR="004A16A3">
        <w:t xml:space="preserve"> truth</w:t>
      </w:r>
      <w:r w:rsidR="004A16A3">
        <w:rPr>
          <w:rFonts w:hint="eastAsia"/>
        </w:rPr>
        <w:t>分别为</w:t>
      </w:r>
      <w:r w:rsidR="0056716A" w:rsidRPr="00115C5A">
        <w:rPr>
          <w:rFonts w:ascii="Arial" w:eastAsia="宋体" w:hAnsi="Arial" w:cs="Arial" w:hint="eastAsia"/>
          <w:color w:val="222222"/>
          <w:kern w:val="0"/>
          <w:sz w:val="24"/>
          <w:szCs w:val="24"/>
        </w:rPr>
        <w:t>mean</w:t>
      </w:r>
      <w:r w:rsidR="0056716A" w:rsidRPr="00115C5A">
        <w:rPr>
          <w:rFonts w:ascii="Arial" w:eastAsia="宋体" w:hAnsi="Arial" w:cs="Arial"/>
          <w:color w:val="222222"/>
          <w:kern w:val="0"/>
          <w:sz w:val="24"/>
          <w:szCs w:val="24"/>
        </w:rPr>
        <w:t>Raw</w:t>
      </w:r>
      <w:r w:rsidR="0056716A">
        <w:rPr>
          <w:rFonts w:ascii="Arial" w:eastAsia="宋体" w:hAnsi="Arial" w:cs="Arial" w:hint="eastAsia"/>
          <w:color w:val="222222"/>
          <w:kern w:val="0"/>
          <w:sz w:val="24"/>
          <w:szCs w:val="24"/>
        </w:rPr>
        <w:t>，</w:t>
      </w:r>
      <w:r w:rsidR="0056716A">
        <w:rPr>
          <w:rFonts w:ascii="Arial" w:eastAsia="宋体" w:hAnsi="Arial" w:cs="Arial" w:hint="eastAsia"/>
          <w:color w:val="222222"/>
          <w:kern w:val="0"/>
          <w:sz w:val="24"/>
          <w:szCs w:val="24"/>
        </w:rPr>
        <w:t>mean</w:t>
      </w:r>
      <w:r w:rsidR="0056716A">
        <w:rPr>
          <w:rFonts w:ascii="Arial" w:eastAsia="宋体" w:hAnsi="Arial" w:cs="Arial"/>
          <w:color w:val="222222"/>
          <w:kern w:val="0"/>
          <w:sz w:val="24"/>
          <w:szCs w:val="24"/>
        </w:rPr>
        <w:t>RawGT</w:t>
      </w:r>
      <w:r w:rsidR="007D3416">
        <w:rPr>
          <w:rFonts w:ascii="Arial" w:eastAsia="宋体" w:hAnsi="Arial" w:cs="Arial" w:hint="eastAsia"/>
          <w:color w:val="222222"/>
          <w:kern w:val="0"/>
          <w:sz w:val="24"/>
          <w:szCs w:val="24"/>
        </w:rPr>
        <w:t>，</w:t>
      </w:r>
      <w:r w:rsidR="009B51E2" w:rsidRPr="005A3263">
        <w:rPr>
          <w:rFonts w:ascii="Arial" w:eastAsia="宋体" w:hAnsi="Arial" w:cs="Arial"/>
          <w:color w:val="222222"/>
          <w:kern w:val="0"/>
          <w:sz w:val="24"/>
          <w:szCs w:val="24"/>
        </w:rPr>
        <w:t>meansRGB</w:t>
      </w:r>
      <w:r w:rsidR="00A27D91">
        <w:rPr>
          <w:rFonts w:ascii="Arial" w:eastAsia="宋体" w:hAnsi="Arial" w:cs="Arial" w:hint="eastAsia"/>
          <w:color w:val="222222"/>
          <w:kern w:val="0"/>
          <w:sz w:val="24"/>
          <w:szCs w:val="24"/>
        </w:rPr>
        <w:t>。</w:t>
      </w:r>
      <w:r w:rsidR="00A27D91">
        <w:rPr>
          <w:rFonts w:ascii="Arial" w:eastAsia="宋体" w:hAnsi="Arial" w:cs="Arial"/>
          <w:color w:val="222222"/>
          <w:kern w:val="0"/>
          <w:sz w:val="24"/>
          <w:szCs w:val="24"/>
        </w:rPr>
        <w:t>然后选取</w:t>
      </w:r>
      <w:r w:rsidR="00A27D91">
        <w:rPr>
          <w:rFonts w:ascii="Arial" w:eastAsia="宋体" w:hAnsi="Arial" w:cs="Arial" w:hint="eastAsia"/>
          <w:color w:val="222222"/>
          <w:kern w:val="0"/>
          <w:sz w:val="24"/>
          <w:szCs w:val="24"/>
        </w:rPr>
        <w:t>500</w:t>
      </w:r>
      <w:r w:rsidR="00A27D91">
        <w:rPr>
          <w:rFonts w:ascii="Arial" w:eastAsia="宋体" w:hAnsi="Arial" w:cs="Arial" w:hint="eastAsia"/>
          <w:color w:val="222222"/>
          <w:kern w:val="0"/>
          <w:sz w:val="24"/>
          <w:szCs w:val="24"/>
        </w:rPr>
        <w:t>张</w:t>
      </w:r>
      <w:r w:rsidR="00E97F49">
        <w:rPr>
          <w:rFonts w:ascii="Arial" w:eastAsia="宋体" w:hAnsi="Arial" w:cs="Arial" w:hint="eastAsia"/>
          <w:color w:val="222222"/>
          <w:kern w:val="0"/>
          <w:sz w:val="24"/>
          <w:szCs w:val="24"/>
        </w:rPr>
        <w:t>得到</w:t>
      </w:r>
      <w:r w:rsidR="00554841">
        <w:rPr>
          <w:rFonts w:ascii="Arial" w:eastAsia="宋体" w:hAnsi="Arial" w:cs="Arial" w:hint="eastAsia"/>
          <w:color w:val="222222"/>
          <w:kern w:val="0"/>
          <w:sz w:val="24"/>
          <w:szCs w:val="24"/>
        </w:rPr>
        <w:t>三个</w:t>
      </w:r>
      <w:r w:rsidR="00077D28">
        <w:rPr>
          <w:rFonts w:hint="eastAsia"/>
        </w:rPr>
        <w:t>ground</w:t>
      </w:r>
      <w:r w:rsidR="00077D28">
        <w:t xml:space="preserve"> truth</w:t>
      </w:r>
      <w:r w:rsidR="00B24B3B">
        <w:rPr>
          <w:rFonts w:hint="eastAsia"/>
        </w:rPr>
        <w:t>，</w:t>
      </w:r>
      <w:r w:rsidR="00B24B3B">
        <w:t>然后</w:t>
      </w:r>
      <w:r w:rsidR="001A12EB">
        <w:rPr>
          <w:rFonts w:hint="eastAsia"/>
        </w:rPr>
        <w:t>前三个</w:t>
      </w:r>
      <w:r w:rsidR="001A12EB">
        <w:t>和后三个对比</w:t>
      </w:r>
      <w:r w:rsidR="00DD6C03">
        <w:rPr>
          <w:rFonts w:hint="eastAsia"/>
        </w:rPr>
        <w:t>，</w:t>
      </w:r>
      <w:r w:rsidR="00DD6C03">
        <w:t>看哪个质量最好</w:t>
      </w:r>
      <w:r w:rsidR="001470B9">
        <w:rPr>
          <w:rFonts w:hint="eastAsia"/>
        </w:rPr>
        <w:t>。</w:t>
      </w:r>
      <w:bookmarkStart w:id="0" w:name="_GoBack"/>
      <w:bookmarkEnd w:id="0"/>
    </w:p>
    <w:sectPr w:rsidR="00DE6BA1" w:rsidRPr="001E24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43CD" w:rsidRDefault="003543CD" w:rsidP="00080662">
      <w:r>
        <w:separator/>
      </w:r>
    </w:p>
  </w:endnote>
  <w:endnote w:type="continuationSeparator" w:id="0">
    <w:p w:rsidR="003543CD" w:rsidRDefault="003543CD"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43CD" w:rsidRDefault="003543CD" w:rsidP="00080662">
      <w:r>
        <w:separator/>
      </w:r>
    </w:p>
  </w:footnote>
  <w:footnote w:type="continuationSeparator" w:id="0">
    <w:p w:rsidR="003543CD" w:rsidRDefault="003543CD"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77D28"/>
    <w:rsid w:val="00080662"/>
    <w:rsid w:val="00083A57"/>
    <w:rsid w:val="00083DA1"/>
    <w:rsid w:val="000906EE"/>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1D21"/>
    <w:rsid w:val="000F32A5"/>
    <w:rsid w:val="000F37C8"/>
    <w:rsid w:val="001002CB"/>
    <w:rsid w:val="00103E10"/>
    <w:rsid w:val="00104699"/>
    <w:rsid w:val="0010506B"/>
    <w:rsid w:val="00105284"/>
    <w:rsid w:val="001062BD"/>
    <w:rsid w:val="001110B4"/>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3B77"/>
    <w:rsid w:val="001453E4"/>
    <w:rsid w:val="001470B9"/>
    <w:rsid w:val="00150EF4"/>
    <w:rsid w:val="00155585"/>
    <w:rsid w:val="00156953"/>
    <w:rsid w:val="00160A2B"/>
    <w:rsid w:val="0016461C"/>
    <w:rsid w:val="0016487C"/>
    <w:rsid w:val="00164C4C"/>
    <w:rsid w:val="00164E95"/>
    <w:rsid w:val="001661D5"/>
    <w:rsid w:val="00166620"/>
    <w:rsid w:val="0017064A"/>
    <w:rsid w:val="00172738"/>
    <w:rsid w:val="00173C4A"/>
    <w:rsid w:val="00181E2D"/>
    <w:rsid w:val="0018437A"/>
    <w:rsid w:val="0019192F"/>
    <w:rsid w:val="001923AB"/>
    <w:rsid w:val="00197CFF"/>
    <w:rsid w:val="00197F83"/>
    <w:rsid w:val="001A117A"/>
    <w:rsid w:val="001A12EB"/>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2412"/>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6C77"/>
    <w:rsid w:val="002B7549"/>
    <w:rsid w:val="002C034A"/>
    <w:rsid w:val="002C10EA"/>
    <w:rsid w:val="002C2042"/>
    <w:rsid w:val="002C20EC"/>
    <w:rsid w:val="002C5543"/>
    <w:rsid w:val="002C5B0F"/>
    <w:rsid w:val="002D1D36"/>
    <w:rsid w:val="002D4D08"/>
    <w:rsid w:val="002D599C"/>
    <w:rsid w:val="002D706B"/>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5BCC"/>
    <w:rsid w:val="00326CEE"/>
    <w:rsid w:val="00327F55"/>
    <w:rsid w:val="00331B0F"/>
    <w:rsid w:val="003329BD"/>
    <w:rsid w:val="00332E33"/>
    <w:rsid w:val="00333316"/>
    <w:rsid w:val="0033494A"/>
    <w:rsid w:val="00334B5B"/>
    <w:rsid w:val="00337090"/>
    <w:rsid w:val="0033778D"/>
    <w:rsid w:val="00342057"/>
    <w:rsid w:val="0034278E"/>
    <w:rsid w:val="00343F56"/>
    <w:rsid w:val="00344472"/>
    <w:rsid w:val="00344928"/>
    <w:rsid w:val="003453A3"/>
    <w:rsid w:val="00347118"/>
    <w:rsid w:val="003524D6"/>
    <w:rsid w:val="003543CD"/>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3EEE"/>
    <w:rsid w:val="003946EE"/>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C7D2E"/>
    <w:rsid w:val="003D13F4"/>
    <w:rsid w:val="003D173B"/>
    <w:rsid w:val="003D3691"/>
    <w:rsid w:val="003E1755"/>
    <w:rsid w:val="003E1C5D"/>
    <w:rsid w:val="003E3677"/>
    <w:rsid w:val="003E464D"/>
    <w:rsid w:val="003E7636"/>
    <w:rsid w:val="003E7D3A"/>
    <w:rsid w:val="003F4AC2"/>
    <w:rsid w:val="003F4EB5"/>
    <w:rsid w:val="00401972"/>
    <w:rsid w:val="004024EB"/>
    <w:rsid w:val="00405082"/>
    <w:rsid w:val="004061A5"/>
    <w:rsid w:val="004065EB"/>
    <w:rsid w:val="004073F9"/>
    <w:rsid w:val="004075E1"/>
    <w:rsid w:val="00411343"/>
    <w:rsid w:val="0041315F"/>
    <w:rsid w:val="00417A51"/>
    <w:rsid w:val="00422BDE"/>
    <w:rsid w:val="0042465F"/>
    <w:rsid w:val="0043222F"/>
    <w:rsid w:val="00435923"/>
    <w:rsid w:val="00437FE2"/>
    <w:rsid w:val="004453CE"/>
    <w:rsid w:val="00445817"/>
    <w:rsid w:val="00445E1B"/>
    <w:rsid w:val="00452AC3"/>
    <w:rsid w:val="00452DB1"/>
    <w:rsid w:val="00460B89"/>
    <w:rsid w:val="0046132F"/>
    <w:rsid w:val="0046259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A3"/>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224D"/>
    <w:rsid w:val="004F3F41"/>
    <w:rsid w:val="004F514B"/>
    <w:rsid w:val="005000A5"/>
    <w:rsid w:val="00500109"/>
    <w:rsid w:val="005009E8"/>
    <w:rsid w:val="00502162"/>
    <w:rsid w:val="00502AFC"/>
    <w:rsid w:val="00506098"/>
    <w:rsid w:val="0050650A"/>
    <w:rsid w:val="005067A5"/>
    <w:rsid w:val="005072FE"/>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54841"/>
    <w:rsid w:val="005630CC"/>
    <w:rsid w:val="00563C1B"/>
    <w:rsid w:val="00563F13"/>
    <w:rsid w:val="00564778"/>
    <w:rsid w:val="0056716A"/>
    <w:rsid w:val="0056785D"/>
    <w:rsid w:val="005747D0"/>
    <w:rsid w:val="005750C7"/>
    <w:rsid w:val="005757D4"/>
    <w:rsid w:val="005806BD"/>
    <w:rsid w:val="0058076F"/>
    <w:rsid w:val="00580C7F"/>
    <w:rsid w:val="00584D85"/>
    <w:rsid w:val="00585075"/>
    <w:rsid w:val="00587BA1"/>
    <w:rsid w:val="00587F79"/>
    <w:rsid w:val="0059193F"/>
    <w:rsid w:val="00594499"/>
    <w:rsid w:val="00595687"/>
    <w:rsid w:val="005A3263"/>
    <w:rsid w:val="005A3F67"/>
    <w:rsid w:val="005A4973"/>
    <w:rsid w:val="005A5A2A"/>
    <w:rsid w:val="005B0746"/>
    <w:rsid w:val="005B1412"/>
    <w:rsid w:val="005B26FC"/>
    <w:rsid w:val="005B329E"/>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3EAE"/>
    <w:rsid w:val="005E55A9"/>
    <w:rsid w:val="005E627E"/>
    <w:rsid w:val="005E7D2B"/>
    <w:rsid w:val="005F0090"/>
    <w:rsid w:val="005F54FD"/>
    <w:rsid w:val="005F5DA5"/>
    <w:rsid w:val="005F781D"/>
    <w:rsid w:val="005F7A6A"/>
    <w:rsid w:val="006002F2"/>
    <w:rsid w:val="006004FD"/>
    <w:rsid w:val="00610532"/>
    <w:rsid w:val="0061093F"/>
    <w:rsid w:val="006129FE"/>
    <w:rsid w:val="00612CCB"/>
    <w:rsid w:val="006130CE"/>
    <w:rsid w:val="00621B8F"/>
    <w:rsid w:val="00622D18"/>
    <w:rsid w:val="006237F2"/>
    <w:rsid w:val="00624264"/>
    <w:rsid w:val="00630B07"/>
    <w:rsid w:val="00631D3D"/>
    <w:rsid w:val="00631F60"/>
    <w:rsid w:val="00634008"/>
    <w:rsid w:val="00637B35"/>
    <w:rsid w:val="006465DB"/>
    <w:rsid w:val="0064786E"/>
    <w:rsid w:val="006572B0"/>
    <w:rsid w:val="00657965"/>
    <w:rsid w:val="00662FAB"/>
    <w:rsid w:val="006657FE"/>
    <w:rsid w:val="00665CD6"/>
    <w:rsid w:val="006714C8"/>
    <w:rsid w:val="006735A2"/>
    <w:rsid w:val="00677132"/>
    <w:rsid w:val="00685610"/>
    <w:rsid w:val="006862E6"/>
    <w:rsid w:val="00691DF5"/>
    <w:rsid w:val="00692431"/>
    <w:rsid w:val="00692519"/>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E8"/>
    <w:rsid w:val="006D5DF5"/>
    <w:rsid w:val="006D5E93"/>
    <w:rsid w:val="006D697B"/>
    <w:rsid w:val="006E0208"/>
    <w:rsid w:val="006E13C3"/>
    <w:rsid w:val="006E5C5F"/>
    <w:rsid w:val="006E6B0B"/>
    <w:rsid w:val="006E6CF3"/>
    <w:rsid w:val="006F18E9"/>
    <w:rsid w:val="006F1A7F"/>
    <w:rsid w:val="006F1E31"/>
    <w:rsid w:val="006F23DD"/>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4969"/>
    <w:rsid w:val="00774AA2"/>
    <w:rsid w:val="00775E1B"/>
    <w:rsid w:val="007762B3"/>
    <w:rsid w:val="00780A73"/>
    <w:rsid w:val="00781C3F"/>
    <w:rsid w:val="00782B3A"/>
    <w:rsid w:val="007843E2"/>
    <w:rsid w:val="00784CB4"/>
    <w:rsid w:val="0079492F"/>
    <w:rsid w:val="00795E5B"/>
    <w:rsid w:val="00797120"/>
    <w:rsid w:val="00797269"/>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416"/>
    <w:rsid w:val="007D3BEF"/>
    <w:rsid w:val="007D49F3"/>
    <w:rsid w:val="007D4DF8"/>
    <w:rsid w:val="007D6033"/>
    <w:rsid w:val="007E0157"/>
    <w:rsid w:val="007E1A70"/>
    <w:rsid w:val="007E4280"/>
    <w:rsid w:val="007E5667"/>
    <w:rsid w:val="007E5860"/>
    <w:rsid w:val="007E71C0"/>
    <w:rsid w:val="007E79C7"/>
    <w:rsid w:val="007F1252"/>
    <w:rsid w:val="007F1799"/>
    <w:rsid w:val="007F2D61"/>
    <w:rsid w:val="007F308A"/>
    <w:rsid w:val="007F33D8"/>
    <w:rsid w:val="007F3C16"/>
    <w:rsid w:val="007F5C9F"/>
    <w:rsid w:val="00802739"/>
    <w:rsid w:val="00803CF1"/>
    <w:rsid w:val="008066F4"/>
    <w:rsid w:val="00806E09"/>
    <w:rsid w:val="008077FA"/>
    <w:rsid w:val="00810271"/>
    <w:rsid w:val="00811B4D"/>
    <w:rsid w:val="0081223F"/>
    <w:rsid w:val="00817555"/>
    <w:rsid w:val="00821BF0"/>
    <w:rsid w:val="008228F2"/>
    <w:rsid w:val="008237EA"/>
    <w:rsid w:val="008240D2"/>
    <w:rsid w:val="00824B8D"/>
    <w:rsid w:val="00830F08"/>
    <w:rsid w:val="008319DB"/>
    <w:rsid w:val="00833A37"/>
    <w:rsid w:val="008344E8"/>
    <w:rsid w:val="008349DF"/>
    <w:rsid w:val="00843F5A"/>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B091C"/>
    <w:rsid w:val="008C007D"/>
    <w:rsid w:val="008C1878"/>
    <w:rsid w:val="008C5C5C"/>
    <w:rsid w:val="008D0C6C"/>
    <w:rsid w:val="008D2BBB"/>
    <w:rsid w:val="008D30C0"/>
    <w:rsid w:val="008D34A1"/>
    <w:rsid w:val="008D77DB"/>
    <w:rsid w:val="008D7FC3"/>
    <w:rsid w:val="008E1332"/>
    <w:rsid w:val="008E2059"/>
    <w:rsid w:val="008E2E80"/>
    <w:rsid w:val="008E35A2"/>
    <w:rsid w:val="008E495B"/>
    <w:rsid w:val="008E579F"/>
    <w:rsid w:val="008E718A"/>
    <w:rsid w:val="008F20CA"/>
    <w:rsid w:val="008F21DA"/>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3138"/>
    <w:rsid w:val="009655E5"/>
    <w:rsid w:val="0096592D"/>
    <w:rsid w:val="00965D54"/>
    <w:rsid w:val="0096738D"/>
    <w:rsid w:val="009748C8"/>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51E2"/>
    <w:rsid w:val="009B6525"/>
    <w:rsid w:val="009C4F22"/>
    <w:rsid w:val="009C578D"/>
    <w:rsid w:val="009C77C1"/>
    <w:rsid w:val="009D3233"/>
    <w:rsid w:val="009D3905"/>
    <w:rsid w:val="009D61B9"/>
    <w:rsid w:val="009E255B"/>
    <w:rsid w:val="009E2D3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548"/>
    <w:rsid w:val="00A05C59"/>
    <w:rsid w:val="00A114A3"/>
    <w:rsid w:val="00A144CE"/>
    <w:rsid w:val="00A211E9"/>
    <w:rsid w:val="00A2162C"/>
    <w:rsid w:val="00A273B0"/>
    <w:rsid w:val="00A27720"/>
    <w:rsid w:val="00A27D91"/>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AF72E9"/>
    <w:rsid w:val="00B00240"/>
    <w:rsid w:val="00B03B92"/>
    <w:rsid w:val="00B03FB0"/>
    <w:rsid w:val="00B05EA4"/>
    <w:rsid w:val="00B06622"/>
    <w:rsid w:val="00B11D85"/>
    <w:rsid w:val="00B1253D"/>
    <w:rsid w:val="00B140CB"/>
    <w:rsid w:val="00B14B71"/>
    <w:rsid w:val="00B14C1C"/>
    <w:rsid w:val="00B14C28"/>
    <w:rsid w:val="00B215A4"/>
    <w:rsid w:val="00B2331E"/>
    <w:rsid w:val="00B24B3B"/>
    <w:rsid w:val="00B253A2"/>
    <w:rsid w:val="00B270CA"/>
    <w:rsid w:val="00B30B56"/>
    <w:rsid w:val="00B35207"/>
    <w:rsid w:val="00B425EF"/>
    <w:rsid w:val="00B478B3"/>
    <w:rsid w:val="00B479E5"/>
    <w:rsid w:val="00B47B94"/>
    <w:rsid w:val="00B47D3B"/>
    <w:rsid w:val="00B51316"/>
    <w:rsid w:val="00B51684"/>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75F"/>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4015"/>
    <w:rsid w:val="00DC58C0"/>
    <w:rsid w:val="00DC5C01"/>
    <w:rsid w:val="00DC5D48"/>
    <w:rsid w:val="00DC66E3"/>
    <w:rsid w:val="00DC6CD7"/>
    <w:rsid w:val="00DD0214"/>
    <w:rsid w:val="00DD0DA4"/>
    <w:rsid w:val="00DD11B9"/>
    <w:rsid w:val="00DD216F"/>
    <w:rsid w:val="00DD486E"/>
    <w:rsid w:val="00DD4BFD"/>
    <w:rsid w:val="00DD63B2"/>
    <w:rsid w:val="00DD6C03"/>
    <w:rsid w:val="00DE1AAE"/>
    <w:rsid w:val="00DE3B66"/>
    <w:rsid w:val="00DE4FBB"/>
    <w:rsid w:val="00DE60CC"/>
    <w:rsid w:val="00DE668A"/>
    <w:rsid w:val="00DE6BA1"/>
    <w:rsid w:val="00DE6EBA"/>
    <w:rsid w:val="00DF03B8"/>
    <w:rsid w:val="00DF2E3E"/>
    <w:rsid w:val="00DF4070"/>
    <w:rsid w:val="00E0116D"/>
    <w:rsid w:val="00E0384C"/>
    <w:rsid w:val="00E057EB"/>
    <w:rsid w:val="00E05E24"/>
    <w:rsid w:val="00E06DAE"/>
    <w:rsid w:val="00E101C3"/>
    <w:rsid w:val="00E1502C"/>
    <w:rsid w:val="00E160BB"/>
    <w:rsid w:val="00E21B39"/>
    <w:rsid w:val="00E22F48"/>
    <w:rsid w:val="00E25C8E"/>
    <w:rsid w:val="00E261C3"/>
    <w:rsid w:val="00E27222"/>
    <w:rsid w:val="00E2744E"/>
    <w:rsid w:val="00E4032C"/>
    <w:rsid w:val="00E4229B"/>
    <w:rsid w:val="00E4692D"/>
    <w:rsid w:val="00E52C0C"/>
    <w:rsid w:val="00E55FC0"/>
    <w:rsid w:val="00E63E47"/>
    <w:rsid w:val="00E63EDD"/>
    <w:rsid w:val="00E676D6"/>
    <w:rsid w:val="00E71E53"/>
    <w:rsid w:val="00E76016"/>
    <w:rsid w:val="00E76789"/>
    <w:rsid w:val="00E77EED"/>
    <w:rsid w:val="00E81B11"/>
    <w:rsid w:val="00E81D0B"/>
    <w:rsid w:val="00E83342"/>
    <w:rsid w:val="00E83A7C"/>
    <w:rsid w:val="00E92B53"/>
    <w:rsid w:val="00E94DE0"/>
    <w:rsid w:val="00E94F3B"/>
    <w:rsid w:val="00E96EAD"/>
    <w:rsid w:val="00E97F49"/>
    <w:rsid w:val="00EA42BB"/>
    <w:rsid w:val="00EA49CB"/>
    <w:rsid w:val="00EA4EF7"/>
    <w:rsid w:val="00EB6354"/>
    <w:rsid w:val="00EC06B9"/>
    <w:rsid w:val="00EC1B04"/>
    <w:rsid w:val="00EC46A0"/>
    <w:rsid w:val="00EC5D52"/>
    <w:rsid w:val="00ED21F8"/>
    <w:rsid w:val="00EE36BF"/>
    <w:rsid w:val="00EE47B5"/>
    <w:rsid w:val="00EE7D7B"/>
    <w:rsid w:val="00EF0B2B"/>
    <w:rsid w:val="00EF2E14"/>
    <w:rsid w:val="00EF2EC9"/>
    <w:rsid w:val="00EF4547"/>
    <w:rsid w:val="00EF48C3"/>
    <w:rsid w:val="00EF4FDB"/>
    <w:rsid w:val="00EF70A3"/>
    <w:rsid w:val="00F0052E"/>
    <w:rsid w:val="00F016BC"/>
    <w:rsid w:val="00F022EB"/>
    <w:rsid w:val="00F0436F"/>
    <w:rsid w:val="00F05F78"/>
    <w:rsid w:val="00F114D0"/>
    <w:rsid w:val="00F144B0"/>
    <w:rsid w:val="00F14C27"/>
    <w:rsid w:val="00F16153"/>
    <w:rsid w:val="00F2042B"/>
    <w:rsid w:val="00F24588"/>
    <w:rsid w:val="00F30560"/>
    <w:rsid w:val="00F33BE0"/>
    <w:rsid w:val="00F35042"/>
    <w:rsid w:val="00F3602F"/>
    <w:rsid w:val="00F37D07"/>
    <w:rsid w:val="00F4052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3CB"/>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19334</TotalTime>
  <Pages>10</Pages>
  <Words>2083</Words>
  <Characters>11878</Characters>
  <Application>Microsoft Office Word</Application>
  <DocSecurity>0</DocSecurity>
  <Lines>98</Lines>
  <Paragraphs>27</Paragraphs>
  <ScaleCrop>false</ScaleCrop>
  <Company/>
  <LinksUpToDate>false</LinksUpToDate>
  <CharactersWithSpaces>13934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2269</cp:revision>
  <cp:lastPrinted>2016-12-18T03:11:00Z</cp:lastPrinted>
  <dcterms:created xsi:type="dcterms:W3CDTF">2016-12-01T07:21:00Z</dcterms:created>
  <dcterms:modified xsi:type="dcterms:W3CDTF">2016-12-24T11:27:00Z</dcterms:modified>
</cp:coreProperties>
</file>